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B3" w:rsidRDefault="005A63B3" w:rsidP="005A63B3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C47EF" w:rsidRDefault="005A63B3" w:rsidP="005A63B3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558F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Хустської міської ради  від _____2021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№_________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47EF" w:rsidRDefault="00244DFB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Зразки ситуаційних з</w:t>
      </w:r>
      <w:r w:rsidR="00E03884">
        <w:rPr>
          <w:rStyle w:val="a4"/>
          <w:sz w:val="28"/>
          <w:szCs w:val="28"/>
          <w:bdr w:val="none" w:sz="0" w:space="0" w:color="auto" w:frame="1"/>
          <w:lang w:val="uk-UA"/>
        </w:rPr>
        <w:t>авдань</w:t>
      </w:r>
    </w:p>
    <w:p w:rsidR="00DC47EF" w:rsidRP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C47EF" w:rsidRDefault="00DC47EF" w:rsidP="005A63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03884" w:rsidRPr="00E0388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Вас, як до директора закладу,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звернувся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батько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вимогою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вчителя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керівника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), тому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вважає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некомпетентним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03884" w:rsidRPr="00E03884" w:rsidRDefault="00E03884" w:rsidP="00E0388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Ваші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E0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 </w:t>
      </w:r>
    </w:p>
    <w:p w:rsidR="00DC47EF" w:rsidRPr="00E03884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 w:rsidR="00E03884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 </w:t>
      </w:r>
      <w:r w:rsidR="00E03884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2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0388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Вас, як до директора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звернувся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батько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9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класу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вимогою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бути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присутнім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проведення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державної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підсумкової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атестації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E0388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цього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приводу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зазначено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Положенні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державну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підсумкову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атестацію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Складіть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алгоритм Ваших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дій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вирішення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цієї</w:t>
      </w:r>
      <w:proofErr w:type="spellEnd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ситуації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DC47EF" w:rsidRPr="001C00DB" w:rsidRDefault="00DC47EF" w:rsidP="00E038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r w:rsidRPr="001C00DB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</w:t>
      </w:r>
      <w:r w:rsidR="001C00DB" w:rsidRPr="001C00DB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C00DB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завдання </w:t>
      </w:r>
      <w:r w:rsidRPr="001C00DB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r w:rsidRPr="001C00DB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 w:rsidR="00E03884" w:rsidRPr="001C00DB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3</w:t>
      </w:r>
    </w:p>
    <w:p w:rsidR="00E03884" w:rsidRPr="00E0388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78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Делегація від батьків другокласників звернулась до директора школи з проханням перевести у інший клас учня, який порушує дисципліну, обзиває дітей, мотивуючи свою вимогу тим, що переживають за життя і здоров’я своїх дітей. </w:t>
      </w: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Батьки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поводяться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категорично,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обіцяють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звернутися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органів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управління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освітою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міської ради</w:t>
      </w: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03884" w:rsidRPr="00106252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мають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таке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 батьки</w:t>
      </w:r>
      <w:r w:rsidR="00106252"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директора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E03884" w:rsidRPr="000C780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DC47EF" w:rsidRPr="00106252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 w:rsidR="00F50F17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 </w:t>
      </w:r>
      <w:r w:rsidR="00106252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4</w:t>
      </w:r>
    </w:p>
    <w:p w:rsidR="00106252" w:rsidRDefault="00106252" w:rsidP="0010625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Кінець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першого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півріччя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навчального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року.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Другий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Класовод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працює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першого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класу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час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відпустки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догляду за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дитиною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основної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працівниці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працівниця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повідомляє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свій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намір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перервати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відпустку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догляду за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дитиною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стати до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січня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Батьки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звертаються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директора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проханням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міняти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вчительку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тому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неї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звикли</w:t>
      </w:r>
      <w:proofErr w:type="spellEnd"/>
      <w:r w:rsidRP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DC47EF" w:rsidRPr="00106252" w:rsidRDefault="00106252" w:rsidP="00106252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мають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таке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 батьки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директора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106252" w:rsidRPr="000C7804" w:rsidRDefault="00106252" w:rsidP="00DC47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16"/>
          <w:szCs w:val="16"/>
          <w:bdr w:val="none" w:sz="0" w:space="0" w:color="auto" w:frame="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Ситуаційне завдання 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№ </w:t>
      </w:r>
      <w:r w:rsidR="00D1144C">
        <w:rPr>
          <w:b/>
          <w:i/>
          <w:sz w:val="28"/>
          <w:szCs w:val="28"/>
          <w:bdr w:val="none" w:sz="0" w:space="0" w:color="auto" w:frame="1"/>
          <w:lang w:val="uk-UA"/>
        </w:rPr>
        <w:t>5</w:t>
      </w:r>
    </w:p>
    <w:p w:rsidR="00D1144C" w:rsidRDefault="00D1144C" w:rsidP="00D114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</w:rPr>
        <w:t xml:space="preserve">Заступники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великий </w:t>
      </w:r>
      <w:proofErr w:type="spellStart"/>
      <w:r>
        <w:rPr>
          <w:sz w:val="28"/>
          <w:szCs w:val="28"/>
          <w:bdr w:val="none" w:sz="0" w:space="0" w:color="auto" w:frame="1"/>
        </w:rPr>
        <w:t>досвід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управлінської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але </w:t>
      </w:r>
      <w:proofErr w:type="spellStart"/>
      <w:r>
        <w:rPr>
          <w:sz w:val="28"/>
          <w:szCs w:val="28"/>
          <w:bdr w:val="none" w:sz="0" w:space="0" w:color="auto" w:frame="1"/>
        </w:rPr>
        <w:t>гальмують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інноваційні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>
        <w:rPr>
          <w:sz w:val="28"/>
          <w:szCs w:val="28"/>
          <w:bdr w:val="none" w:sz="0" w:space="0" w:color="auto" w:frame="1"/>
        </w:rPr>
        <w:t>кти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закладі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при </w:t>
      </w:r>
      <w:proofErr w:type="spellStart"/>
      <w:r>
        <w:rPr>
          <w:sz w:val="28"/>
          <w:szCs w:val="28"/>
          <w:bdr w:val="none" w:sz="0" w:space="0" w:color="auto" w:frame="1"/>
        </w:rPr>
        <w:t>цьому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уміють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переконливо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доводити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свою правоту. </w:t>
      </w:r>
    </w:p>
    <w:p w:rsidR="00DC47EF" w:rsidRPr="00D1144C" w:rsidRDefault="00D1144C" w:rsidP="00D114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1144C">
        <w:rPr>
          <w:b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D1144C">
        <w:rPr>
          <w:b/>
          <w:sz w:val="28"/>
          <w:szCs w:val="28"/>
          <w:bdr w:val="none" w:sz="0" w:space="0" w:color="auto" w:frame="1"/>
        </w:rPr>
        <w:t>вплинути</w:t>
      </w:r>
      <w:proofErr w:type="spellEnd"/>
      <w:r w:rsidRPr="00D1144C">
        <w:rPr>
          <w:b/>
          <w:sz w:val="28"/>
          <w:szCs w:val="28"/>
          <w:bdr w:val="none" w:sz="0" w:space="0" w:color="auto" w:frame="1"/>
        </w:rPr>
        <w:t xml:space="preserve"> на таких</w:t>
      </w:r>
      <w:r w:rsidRPr="00D1144C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1144C">
        <w:rPr>
          <w:b/>
          <w:sz w:val="28"/>
          <w:szCs w:val="28"/>
          <w:bdr w:val="none" w:sz="0" w:space="0" w:color="auto" w:frame="1"/>
        </w:rPr>
        <w:t>заступників</w:t>
      </w:r>
      <w:proofErr w:type="spellEnd"/>
      <w:r w:rsidRPr="00D1144C">
        <w:rPr>
          <w:b/>
          <w:sz w:val="28"/>
          <w:szCs w:val="28"/>
          <w:bdr w:val="none" w:sz="0" w:space="0" w:color="auto" w:frame="1"/>
        </w:rPr>
        <w:t>?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DC47EF" w:rsidRPr="00D1144C">
        <w:rPr>
          <w:b/>
          <w:sz w:val="28"/>
          <w:szCs w:val="28"/>
          <w:bdr w:val="none" w:sz="0" w:space="0" w:color="auto" w:frame="1"/>
        </w:rPr>
        <w:t xml:space="preserve">Як правильно </w:t>
      </w:r>
      <w:proofErr w:type="spellStart"/>
      <w:r w:rsidR="00DC47EF" w:rsidRPr="00D1144C">
        <w:rPr>
          <w:b/>
          <w:sz w:val="28"/>
          <w:szCs w:val="28"/>
          <w:bdr w:val="none" w:sz="0" w:space="0" w:color="auto" w:frame="1"/>
        </w:rPr>
        <w:t>вибудувати</w:t>
      </w:r>
      <w:proofErr w:type="spellEnd"/>
      <w:r w:rsidR="001C00DB" w:rsidRPr="00D1144C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47EF" w:rsidRPr="00D1144C">
        <w:rPr>
          <w:b/>
          <w:sz w:val="28"/>
          <w:szCs w:val="28"/>
          <w:bdr w:val="none" w:sz="0" w:space="0" w:color="auto" w:frame="1"/>
        </w:rPr>
        <w:t>виробничі</w:t>
      </w:r>
      <w:proofErr w:type="spellEnd"/>
      <w:r w:rsidR="001C00DB" w:rsidRPr="00D1144C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47EF" w:rsidRPr="00D1144C">
        <w:rPr>
          <w:b/>
          <w:sz w:val="28"/>
          <w:szCs w:val="28"/>
          <w:bdr w:val="none" w:sz="0" w:space="0" w:color="auto" w:frame="1"/>
        </w:rPr>
        <w:t>відносини</w:t>
      </w:r>
      <w:proofErr w:type="spellEnd"/>
      <w:r w:rsidR="00DC47EF" w:rsidRPr="00D1144C">
        <w:rPr>
          <w:b/>
          <w:sz w:val="28"/>
          <w:szCs w:val="28"/>
          <w:bdr w:val="none" w:sz="0" w:space="0" w:color="auto" w:frame="1"/>
        </w:rPr>
        <w:t xml:space="preserve"> з таким педагогом?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9F1AFC" w:rsidRPr="0033148F" w:rsidRDefault="009F1AFC" w:rsidP="009F1AFC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AFC" w:rsidRPr="0033148F" w:rsidRDefault="009F1AFC" w:rsidP="009F1AFC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>Генріетта</w:t>
      </w:r>
      <w:proofErr w:type="spellEnd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>Маханець</w:t>
      </w:r>
      <w:proofErr w:type="spellEnd"/>
    </w:p>
    <w:p w:rsidR="00231D6E" w:rsidRPr="00231D6E" w:rsidRDefault="00231D6E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sectPr w:rsidR="00231D6E" w:rsidRPr="00231D6E" w:rsidSect="00B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9B"/>
    <w:rsid w:val="000C7804"/>
    <w:rsid w:val="00103549"/>
    <w:rsid w:val="0010558F"/>
    <w:rsid w:val="00106252"/>
    <w:rsid w:val="001478CC"/>
    <w:rsid w:val="001C00DB"/>
    <w:rsid w:val="00231D6E"/>
    <w:rsid w:val="00244DFB"/>
    <w:rsid w:val="002828E3"/>
    <w:rsid w:val="003A35F7"/>
    <w:rsid w:val="003E1426"/>
    <w:rsid w:val="005A63B3"/>
    <w:rsid w:val="009A029F"/>
    <w:rsid w:val="009F1AFC"/>
    <w:rsid w:val="00B57872"/>
    <w:rsid w:val="00B77BF8"/>
    <w:rsid w:val="00C728F9"/>
    <w:rsid w:val="00CA500D"/>
    <w:rsid w:val="00CF38F2"/>
    <w:rsid w:val="00D1144C"/>
    <w:rsid w:val="00D747D7"/>
    <w:rsid w:val="00DC47EF"/>
    <w:rsid w:val="00DE4A9B"/>
    <w:rsid w:val="00E03884"/>
    <w:rsid w:val="00F5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349BB-5291-4B9C-BFCC-E4D6A6F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EF"/>
    <w:rPr>
      <w:b/>
      <w:bCs/>
    </w:rPr>
  </w:style>
  <w:style w:type="character" w:styleId="a5">
    <w:name w:val="Emphasis"/>
    <w:basedOn w:val="a0"/>
    <w:uiPriority w:val="20"/>
    <w:qFormat/>
    <w:rsid w:val="00DC4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2021-07-07T10:46:00Z</cp:lastPrinted>
  <dcterms:created xsi:type="dcterms:W3CDTF">2021-06-25T11:37:00Z</dcterms:created>
  <dcterms:modified xsi:type="dcterms:W3CDTF">2021-07-12T08:11:00Z</dcterms:modified>
</cp:coreProperties>
</file>